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ADBB4" w14:textId="77777777" w:rsidR="002F2379" w:rsidRDefault="002F2379" w:rsidP="002F2379">
      <w:pPr>
        <w:spacing w:before="130" w:after="195" w:line="240" w:lineRule="atLeast"/>
        <w:jc w:val="right"/>
        <w:rPr>
          <w:rFonts w:asciiTheme="minorHAnsi" w:hAnsiTheme="minorHAnsi" w:cstheme="minorHAnsi"/>
          <w:b/>
          <w:sz w:val="28"/>
          <w:szCs w:val="28"/>
        </w:rPr>
      </w:pPr>
    </w:p>
    <w:p w14:paraId="727B6560" w14:textId="77777777" w:rsidR="002F2379" w:rsidRPr="00FC5175" w:rsidRDefault="00FC5175" w:rsidP="00FC5175">
      <w:pPr>
        <w:spacing w:before="130" w:after="195" w:line="240" w:lineRule="atLeast"/>
        <w:rPr>
          <w:rFonts w:asciiTheme="minorHAnsi" w:hAnsiTheme="minorHAnsi" w:cstheme="minorHAnsi"/>
          <w:b/>
          <w:sz w:val="18"/>
          <w:szCs w:val="18"/>
        </w:rPr>
      </w:pPr>
      <w:r w:rsidRPr="00FC5175">
        <w:rPr>
          <w:rFonts w:asciiTheme="minorHAnsi" w:hAnsiTheme="minorHAnsi" w:cstheme="minorHAnsi"/>
          <w:b/>
          <w:sz w:val="18"/>
          <w:szCs w:val="18"/>
        </w:rPr>
        <w:t>PROT</w:t>
      </w:r>
    </w:p>
    <w:p w14:paraId="02ECFDAE" w14:textId="77777777" w:rsidR="002F2379" w:rsidRPr="00FC5175" w:rsidRDefault="002F2379" w:rsidP="002F2379">
      <w:pPr>
        <w:spacing w:before="130" w:after="195" w:line="240" w:lineRule="atLeast"/>
        <w:jc w:val="right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iCs/>
          <w:color w:val="333333"/>
          <w:sz w:val="22"/>
          <w:szCs w:val="22"/>
        </w:rPr>
        <w:t>AL</w:t>
      </w:r>
      <w:r w:rsidRPr="00FC517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FC5175">
        <w:rPr>
          <w:rFonts w:asciiTheme="minorHAnsi" w:hAnsiTheme="minorHAnsi" w:cstheme="minorHAnsi"/>
          <w:b/>
          <w:bCs/>
          <w:iCs/>
          <w:color w:val="333333"/>
          <w:sz w:val="22"/>
          <w:szCs w:val="22"/>
        </w:rPr>
        <w:t>DIRIGENTE SCOLASTICO</w:t>
      </w:r>
    </w:p>
    <w:p w14:paraId="58CC9B9B" w14:textId="77777777" w:rsidR="002F2379" w:rsidRPr="00FC5175" w:rsidRDefault="002F2379" w:rsidP="002F2379">
      <w:pPr>
        <w:spacing w:before="130" w:after="195" w:line="240" w:lineRule="atLeast"/>
        <w:jc w:val="right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>DELL’ISTITUTO COMPRENSIVO</w:t>
      </w:r>
      <w:r w:rsidR="00FC5175">
        <w:rPr>
          <w:rFonts w:asciiTheme="minorHAnsi" w:hAnsiTheme="minorHAnsi" w:cstheme="minorHAnsi"/>
          <w:color w:val="333333"/>
          <w:sz w:val="22"/>
          <w:szCs w:val="22"/>
        </w:rPr>
        <w:t xml:space="preserve"> IC BATTIPAGLIA SALVEMINI</w:t>
      </w:r>
      <w:r w:rsidRPr="00FC517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14:paraId="3C7A6746" w14:textId="77777777" w:rsidR="002F2379" w:rsidRPr="00FC5175" w:rsidRDefault="002F2379" w:rsidP="002F2379">
      <w:pPr>
        <w:spacing w:before="130" w:after="195" w:line="240" w:lineRule="atLeast"/>
        <w:jc w:val="right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14:paraId="3ED8AA5E" w14:textId="77777777" w:rsidR="002F2379" w:rsidRPr="00FC5175" w:rsidRDefault="00FC5175" w:rsidP="002F2379">
      <w:pPr>
        <w:spacing w:before="130" w:after="195" w:line="240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 xml:space="preserve"> OGGETTO: </w:t>
      </w:r>
      <w:r w:rsidRPr="00FC5175">
        <w:rPr>
          <w:rFonts w:asciiTheme="minorHAnsi" w:hAnsiTheme="minorHAnsi" w:cstheme="minorHAnsi"/>
          <w:b/>
          <w:bCs/>
          <w:color w:val="333333"/>
          <w:sz w:val="22"/>
          <w:szCs w:val="22"/>
        </w:rPr>
        <w:t>RICHIESTA AUTORIZZAZIONE PER VISITE GUIDATE E VIAGGI D’ISTRUZIONE</w:t>
      </w:r>
      <w:r w:rsidRPr="00FC5175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190CABFF" w14:textId="77777777" w:rsidR="002F2379" w:rsidRPr="00FC5175" w:rsidRDefault="002F2379" w:rsidP="002F2379">
      <w:pPr>
        <w:spacing w:before="130" w:after="195" w:line="240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> Il/la sottoscritto/a insegnante ____________________________ della scuola _______________________</w:t>
      </w:r>
    </w:p>
    <w:p w14:paraId="162F12EE" w14:textId="77777777" w:rsidR="002F2379" w:rsidRPr="00FC5175" w:rsidRDefault="002F2379" w:rsidP="002F2379">
      <w:pPr>
        <w:spacing w:before="130" w:after="195" w:line="240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>(sede di ___________),chiede l’autorizzazione ad effettuare la visita guidata/viaggio d’istruzione</w:t>
      </w:r>
    </w:p>
    <w:p w14:paraId="26F5FE44" w14:textId="77777777" w:rsidR="002F2379" w:rsidRPr="00FC5175" w:rsidRDefault="002F2379" w:rsidP="002F2379">
      <w:pPr>
        <w:spacing w:before="130" w:after="195" w:line="240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>di seguito descritto/a:</w:t>
      </w:r>
    </w:p>
    <w:p w14:paraId="46284D52" w14:textId="77777777" w:rsidR="002F2379" w:rsidRPr="00FC5175" w:rsidRDefault="002F2379" w:rsidP="002F2379">
      <w:pPr>
        <w:spacing w:before="130" w:after="195" w:line="240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>Meta della visita: _________________________________________________</w:t>
      </w:r>
    </w:p>
    <w:p w14:paraId="132B1BBB" w14:textId="77777777" w:rsidR="002F2379" w:rsidRPr="00FC5175" w:rsidRDefault="002F2379" w:rsidP="002F2379">
      <w:pPr>
        <w:spacing w:before="130" w:after="195" w:line="240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>Data della visita: ______/______/______</w:t>
      </w:r>
    </w:p>
    <w:p w14:paraId="77D39FB5" w14:textId="77777777" w:rsidR="002F2379" w:rsidRPr="00FC5175" w:rsidRDefault="002F2379" w:rsidP="002F2379">
      <w:pPr>
        <w:spacing w:before="130" w:after="195" w:line="240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>Classe/i interessata/e ______________________________</w:t>
      </w:r>
    </w:p>
    <w:p w14:paraId="0CA2ED99" w14:textId="77777777" w:rsidR="002F2379" w:rsidRPr="00FC5175" w:rsidRDefault="002F2379" w:rsidP="002F2379">
      <w:pPr>
        <w:spacing w:before="130" w:after="195" w:line="240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>Mezzo/i di trasporto ______________________________</w:t>
      </w:r>
    </w:p>
    <w:p w14:paraId="6181D062" w14:textId="77777777" w:rsidR="002F2379" w:rsidRPr="00FC5175" w:rsidRDefault="002F2379" w:rsidP="002F2379">
      <w:pPr>
        <w:spacing w:before="130" w:after="195" w:line="240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>Partenza da scuola alle ore: ____________</w:t>
      </w:r>
    </w:p>
    <w:p w14:paraId="4C243C95" w14:textId="77777777" w:rsidR="002F2379" w:rsidRPr="00FC5175" w:rsidRDefault="002F2379" w:rsidP="002F2379">
      <w:pPr>
        <w:spacing w:before="130" w:after="195" w:line="240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>Rientro a scuola alle ore: ____________</w:t>
      </w:r>
    </w:p>
    <w:p w14:paraId="2534F912" w14:textId="5580D689" w:rsidR="002F2379" w:rsidRPr="00C60941" w:rsidRDefault="002F2379" w:rsidP="002F2379">
      <w:pPr>
        <w:spacing w:before="130" w:after="195" w:line="240" w:lineRule="atLeast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>Programma dettagliato dell’uscita (percorsi di andata e ritorno, orari, soste, visite, ecc.)</w:t>
      </w:r>
      <w:r w:rsidR="00C60941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C60941" w:rsidRPr="00C60941">
        <w:rPr>
          <w:rFonts w:asciiTheme="minorHAnsi" w:hAnsiTheme="minorHAnsi" w:cstheme="minorHAnsi"/>
          <w:b/>
          <w:bCs/>
          <w:color w:val="333333"/>
          <w:sz w:val="22"/>
          <w:szCs w:val="22"/>
        </w:rPr>
        <w:t>e particolari esigenze</w:t>
      </w:r>
      <w:r w:rsidR="00C60941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C60941" w:rsidRPr="00C60941">
        <w:rPr>
          <w:rFonts w:asciiTheme="minorHAnsi" w:hAnsiTheme="minorHAnsi" w:cstheme="minorHAnsi"/>
          <w:b/>
          <w:bCs/>
          <w:color w:val="333333"/>
          <w:sz w:val="22"/>
          <w:szCs w:val="22"/>
        </w:rPr>
        <w:t>per prenotazione pullman</w:t>
      </w:r>
    </w:p>
    <w:p w14:paraId="7C43F250" w14:textId="77777777" w:rsidR="002F2379" w:rsidRPr="00FC5175" w:rsidRDefault="002F2379" w:rsidP="002F2379">
      <w:pPr>
        <w:spacing w:before="130" w:after="195" w:line="240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3F1E7" w14:textId="77777777" w:rsidR="002F2379" w:rsidRPr="00FC5175" w:rsidRDefault="002F2379" w:rsidP="002F2379">
      <w:pPr>
        <w:spacing w:before="130" w:after="195" w:line="240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> Spesa complessiva: € ________________</w:t>
      </w:r>
    </w:p>
    <w:p w14:paraId="73541B15" w14:textId="77777777" w:rsidR="002F2379" w:rsidRPr="00FC5175" w:rsidRDefault="002F2379" w:rsidP="002F2379">
      <w:pPr>
        <w:spacing w:before="130" w:after="195" w:line="240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> Quota prevista ad alunno/a: € ________________</w:t>
      </w:r>
    </w:p>
    <w:p w14:paraId="7C9FF19B" w14:textId="77777777" w:rsidR="002F2379" w:rsidRPr="00FC5175" w:rsidRDefault="002F2379" w:rsidP="002F2379">
      <w:pPr>
        <w:spacing w:before="130" w:after="195" w:line="240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> Spesa trasporto iva compresa €_________________</w:t>
      </w:r>
    </w:p>
    <w:p w14:paraId="1F04C69D" w14:textId="77777777" w:rsidR="002F2379" w:rsidRPr="00FC5175" w:rsidRDefault="002F2379" w:rsidP="002F2379">
      <w:pPr>
        <w:spacing w:before="130" w:after="195" w:line="240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>  Totale partecipanti: __________</w:t>
      </w:r>
    </w:p>
    <w:p w14:paraId="15443FE4" w14:textId="77777777" w:rsidR="002F2379" w:rsidRPr="00FC5175" w:rsidRDefault="00FC5175" w:rsidP="002F2379">
      <w:pPr>
        <w:spacing w:before="130" w:after="195" w:line="240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 xml:space="preserve">Di cui diversamente abili </w:t>
      </w:r>
      <w:r w:rsidR="002F2379" w:rsidRPr="00FC5175">
        <w:rPr>
          <w:rFonts w:asciiTheme="minorHAnsi" w:hAnsiTheme="minorHAnsi" w:cstheme="minorHAnsi"/>
          <w:color w:val="333333"/>
          <w:sz w:val="22"/>
          <w:szCs w:val="22"/>
        </w:rPr>
        <w:t xml:space="preserve"> _________ n° insegnanti ______ n° alunni non partecipanti ______</w:t>
      </w:r>
    </w:p>
    <w:p w14:paraId="7653D2E9" w14:textId="77777777" w:rsidR="002F2379" w:rsidRPr="00FC5175" w:rsidRDefault="002F2379" w:rsidP="002F2379">
      <w:pPr>
        <w:spacing w:line="0" w:lineRule="atLeast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> Il/la richiedente,inoltre, assicura:</w:t>
      </w:r>
    </w:p>
    <w:p w14:paraId="08CF209F" w14:textId="77777777" w:rsidR="002F2379" w:rsidRPr="00FC5175" w:rsidRDefault="002F2379" w:rsidP="002F2379">
      <w:pPr>
        <w:spacing w:line="0" w:lineRule="atLeast"/>
        <w:ind w:left="720" w:hanging="36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>di aver acquisito la documentazione relativa all’identificazione dei partecipanti;</w:t>
      </w:r>
    </w:p>
    <w:p w14:paraId="0D231D80" w14:textId="77777777" w:rsidR="002F2379" w:rsidRPr="00FC5175" w:rsidRDefault="002F2379" w:rsidP="002F2379">
      <w:pPr>
        <w:spacing w:line="0" w:lineRule="atLeast"/>
        <w:ind w:left="720" w:hanging="36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>di aver acquisito il consenso scritto degli esercenti la potestà familiare;</w:t>
      </w:r>
    </w:p>
    <w:p w14:paraId="172F71A6" w14:textId="77777777" w:rsidR="002F2379" w:rsidRPr="00FC5175" w:rsidRDefault="002F2379" w:rsidP="002F2379">
      <w:pPr>
        <w:spacing w:line="0" w:lineRule="atLeast"/>
        <w:ind w:left="720" w:hanging="36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>di aver predisposto ogni accorgimento per garantire la sicurezza e l’incolumità degli alunni;</w:t>
      </w:r>
    </w:p>
    <w:p w14:paraId="12279EFC" w14:textId="77777777" w:rsidR="002F2379" w:rsidRPr="00FC5175" w:rsidRDefault="002F2379" w:rsidP="002F2379">
      <w:pPr>
        <w:spacing w:line="0" w:lineRule="atLeast"/>
        <w:ind w:left="720" w:hanging="36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 xml:space="preserve">di informare a visita conclusa il Capo d’Istituto degli eventuali inconvenienti verificatisi </w:t>
      </w:r>
    </w:p>
    <w:p w14:paraId="150AED6F" w14:textId="77777777" w:rsidR="002F2379" w:rsidRPr="00FC5175" w:rsidRDefault="002F2379" w:rsidP="002F2379">
      <w:pPr>
        <w:spacing w:line="0" w:lineRule="atLeast"/>
        <w:ind w:left="720" w:hanging="36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>nel corso della visita.</w:t>
      </w:r>
    </w:p>
    <w:p w14:paraId="5F438487" w14:textId="77777777" w:rsidR="002F2379" w:rsidRPr="00FC5175" w:rsidRDefault="002F2379" w:rsidP="002F2379">
      <w:pPr>
        <w:spacing w:before="130" w:after="195" w:line="240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> Il rapporto alunni – accompagnatori è stabilito nella misura di uno ogni 15 alunni.</w:t>
      </w:r>
    </w:p>
    <w:p w14:paraId="3C401AA4" w14:textId="77777777" w:rsidR="002F2379" w:rsidRDefault="002F2379" w:rsidP="002F2379">
      <w:pPr>
        <w:spacing w:before="130" w:after="195" w:line="240" w:lineRule="atLeast"/>
        <w:jc w:val="center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b/>
          <w:bCs/>
          <w:color w:val="333333"/>
          <w:sz w:val="22"/>
          <w:szCs w:val="22"/>
        </w:rPr>
        <w:lastRenderedPageBreak/>
        <w:t>ELENCO NOMINATIVO DEI DOCENTI ACCOMPAGNATORI</w:t>
      </w:r>
    </w:p>
    <w:p w14:paraId="1CBB6D65" w14:textId="77777777" w:rsidR="008A5AEC" w:rsidRDefault="008A5AEC" w:rsidP="002F2379">
      <w:pPr>
        <w:spacing w:before="130" w:after="195" w:line="240" w:lineRule="atLeast"/>
        <w:jc w:val="center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5A0B19F8" w14:textId="3A7E52F7" w:rsidR="008A5AEC" w:rsidRDefault="008A5AEC" w:rsidP="008A5AEC">
      <w:pPr>
        <w:spacing w:before="130" w:after="195" w:line="240" w:lineRule="atLeast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33333"/>
          <w:sz w:val="22"/>
          <w:szCs w:val="22"/>
        </w:rPr>
        <w:t>Docente coordinatore e responsabile dell’organizzazione</w:t>
      </w:r>
    </w:p>
    <w:p w14:paraId="3EC418A3" w14:textId="7DF5CD02" w:rsidR="008A5AEC" w:rsidRPr="00FC5175" w:rsidRDefault="008A5AEC" w:rsidP="008A5AEC">
      <w:pPr>
        <w:spacing w:before="130" w:after="195" w:line="240" w:lineRule="atLeast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Cellulare:</w:t>
      </w: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2859"/>
        <w:gridCol w:w="1225"/>
        <w:gridCol w:w="2247"/>
        <w:gridCol w:w="3036"/>
      </w:tblGrid>
      <w:tr w:rsidR="002F2379" w:rsidRPr="00FC5175" w14:paraId="55FF3539" w14:textId="77777777" w:rsidTr="006B3C07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AD921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  <w:r w:rsidRPr="00FC5175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N°</w:t>
            </w:r>
          </w:p>
        </w:tc>
        <w:tc>
          <w:tcPr>
            <w:tcW w:w="2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86869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ACCOMPAGNATORE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A3814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CLASSE</w:t>
            </w:r>
          </w:p>
        </w:tc>
        <w:tc>
          <w:tcPr>
            <w:tcW w:w="2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5F6A6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N° CELLULARE(1)</w:t>
            </w:r>
          </w:p>
        </w:tc>
        <w:tc>
          <w:tcPr>
            <w:tcW w:w="3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43360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FIRMA(2)</w:t>
            </w:r>
          </w:p>
          <w:p w14:paraId="6D93B121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Per assunzione di responsabilità</w:t>
            </w:r>
          </w:p>
        </w:tc>
      </w:tr>
      <w:tr w:rsidR="002F2379" w:rsidRPr="00FC5175" w14:paraId="4DABB7D6" w14:textId="77777777" w:rsidTr="006B3C07">
        <w:trPr>
          <w:trHeight w:val="397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9BDD3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413A2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1E85E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33CC5908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05D8D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7491B54C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524F7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35C7D10D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  <w:tr w:rsidR="002F2379" w:rsidRPr="00FC5175" w14:paraId="40B2063D" w14:textId="77777777" w:rsidTr="006B3C07">
        <w:trPr>
          <w:trHeight w:val="397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87DF5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50B73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695526BF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C63DA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104F5C58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64DA6" w14:textId="77777777" w:rsidR="002F2379" w:rsidRPr="00FC5175" w:rsidRDefault="002F2379" w:rsidP="006B3C07">
            <w:pPr>
              <w:spacing w:before="130" w:after="195" w:line="240" w:lineRule="atLeast"/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542DB431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6A24D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146D5066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  <w:tr w:rsidR="002F2379" w:rsidRPr="00FC5175" w14:paraId="40B800D7" w14:textId="77777777" w:rsidTr="006B3C07">
        <w:trPr>
          <w:trHeight w:val="397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619F2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E0CD6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527F6939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496BB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4E477AC5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DB4B4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054A2EC4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0D2B9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76D0BB8D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  <w:tr w:rsidR="002F2379" w:rsidRPr="00FC5175" w14:paraId="2BB45397" w14:textId="77777777" w:rsidTr="006B3C07">
        <w:trPr>
          <w:trHeight w:val="397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5123E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9C211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4CB6F598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8A5E2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5B008486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8F613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2D35183C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F8DC3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491E551F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  <w:tr w:rsidR="002F2379" w:rsidRPr="00FC5175" w14:paraId="1A60F3E2" w14:textId="77777777" w:rsidTr="006B3C07">
        <w:trPr>
          <w:trHeight w:val="397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78CB7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E1F8D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626D1A3F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4BB4E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7AE25FB2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E30FD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592A4787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6FC48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150921C3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  <w:tr w:rsidR="002F2379" w:rsidRPr="00FC5175" w14:paraId="63FC52E0" w14:textId="77777777" w:rsidTr="006B3C07">
        <w:trPr>
          <w:trHeight w:val="397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8E7DE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3DD0D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7B243EC5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8FFEE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7ACF2ABE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7C0B1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5698484D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A9182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354CF268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  <w:tr w:rsidR="002F2379" w:rsidRPr="00FC5175" w14:paraId="5C1D8347" w14:textId="77777777" w:rsidTr="006B3C07">
        <w:trPr>
          <w:trHeight w:val="397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44612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1138E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19580176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CBB4C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14EA2BA1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86ADE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5048CD5E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B7FC5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32615C45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  <w:tr w:rsidR="002F2379" w:rsidRPr="00FC5175" w14:paraId="2EEFA2D1" w14:textId="77777777" w:rsidTr="006B3C07">
        <w:trPr>
          <w:trHeight w:val="397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22E2E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2906C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109B66DD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5E7C7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27599FAD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F7648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6779781A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17661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65274785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  <w:tr w:rsidR="002F2379" w:rsidRPr="00FC5175" w14:paraId="04E21FE6" w14:textId="77777777" w:rsidTr="006B3C07">
        <w:trPr>
          <w:trHeight w:val="397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5FC2D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8126E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4717D5C2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05E79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09E5307C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1C782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65CFA47C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61637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3AEF2EC5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  <w:tr w:rsidR="002F2379" w:rsidRPr="00FC5175" w14:paraId="40942447" w14:textId="77777777" w:rsidTr="006B3C07">
        <w:trPr>
          <w:trHeight w:val="397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E7658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10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F0C39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61C4C318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D4822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65452714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9053B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744A6F8A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5E96E" w14:textId="77777777" w:rsidR="002F2379" w:rsidRPr="00FC5175" w:rsidRDefault="002F2379" w:rsidP="006B3C07">
            <w:pPr>
              <w:spacing w:before="130" w:after="195"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C5175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 </w:t>
            </w:r>
          </w:p>
          <w:p w14:paraId="05F91B2C" w14:textId="77777777" w:rsidR="002F2379" w:rsidRPr="00FC5175" w:rsidRDefault="002F2379" w:rsidP="006B3C07">
            <w:pPr>
              <w:spacing w:line="240" w:lineRule="atLeast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</w:tbl>
    <w:p w14:paraId="0E40819A" w14:textId="77777777" w:rsidR="002F2379" w:rsidRPr="00FC5175" w:rsidRDefault="002F2379" w:rsidP="00FC5175">
      <w:pPr>
        <w:spacing w:line="0" w:lineRule="atLeast"/>
        <w:jc w:val="both"/>
        <w:rPr>
          <w:rFonts w:asciiTheme="minorHAnsi" w:hAnsiTheme="minorHAnsi" w:cstheme="minorHAnsi"/>
          <w:color w:val="333333"/>
          <w:sz w:val="18"/>
          <w:szCs w:val="18"/>
        </w:rPr>
      </w:pPr>
      <w:r w:rsidRPr="00FC5175">
        <w:rPr>
          <w:rFonts w:asciiTheme="minorHAnsi" w:hAnsiTheme="minorHAnsi" w:cstheme="minorHAnsi"/>
          <w:color w:val="333333"/>
          <w:sz w:val="18"/>
          <w:szCs w:val="18"/>
        </w:rPr>
        <w:t> (La richiesta dei numeri di cellulare è motivata dall’eventuale necessità di chiedere o riferire notizie importanti ed urgenti. La segreteria garantisce che ne sarà fatto un uso riservato.)Gli insegnanti , nell’apporre la propria firma, dichiarano di assumere formale impegno a vigilare, controllare ed assistere ininterrottamente gli alunni, durante la visita/il viaggio di istruzione dalla partenza fino al rientro in sede.</w:t>
      </w:r>
    </w:p>
    <w:p w14:paraId="5BB8A133" w14:textId="77777777" w:rsidR="00FC5175" w:rsidRDefault="00FC5175" w:rsidP="002F2379">
      <w:pPr>
        <w:spacing w:line="0" w:lineRule="atLeast"/>
        <w:ind w:left="1065" w:hanging="705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550CFA77" w14:textId="77777777" w:rsidR="002F2379" w:rsidRPr="00FC5175" w:rsidRDefault="002F2379" w:rsidP="002F2379">
      <w:pPr>
        <w:spacing w:line="0" w:lineRule="atLeast"/>
        <w:ind w:left="1065" w:hanging="705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>DATA: ………………………</w:t>
      </w:r>
    </w:p>
    <w:p w14:paraId="6DF1985F" w14:textId="77777777" w:rsidR="002F2379" w:rsidRPr="00FC5175" w:rsidRDefault="002F2379" w:rsidP="002F2379">
      <w:pPr>
        <w:spacing w:line="0" w:lineRule="atLeast"/>
        <w:ind w:left="1065" w:hanging="705"/>
        <w:jc w:val="right"/>
        <w:rPr>
          <w:rFonts w:asciiTheme="minorHAnsi" w:hAnsiTheme="minorHAnsi" w:cstheme="minorHAnsi"/>
          <w:color w:val="333333"/>
          <w:sz w:val="22"/>
          <w:szCs w:val="22"/>
        </w:rPr>
      </w:pPr>
      <w:r w:rsidRPr="00FC5175">
        <w:rPr>
          <w:rFonts w:asciiTheme="minorHAnsi" w:hAnsiTheme="minorHAnsi" w:cstheme="minorHAnsi"/>
          <w:color w:val="333333"/>
          <w:sz w:val="22"/>
          <w:szCs w:val="22"/>
        </w:rPr>
        <w:t>FIRME DEI DOCENTI</w:t>
      </w:r>
    </w:p>
    <w:p w14:paraId="686F58FD" w14:textId="77777777" w:rsidR="00C31D93" w:rsidRPr="00FC5175" w:rsidRDefault="00C31D93" w:rsidP="00C31D9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B5D215" w14:textId="77777777" w:rsidR="00C31D93" w:rsidRPr="00C31D93" w:rsidRDefault="00C31D93" w:rsidP="00C31D93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C31D93" w:rsidRPr="00C31D9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1C2E3" w14:textId="77777777" w:rsidR="00B268C4" w:rsidRDefault="00B268C4" w:rsidP="00C31D93">
      <w:r>
        <w:separator/>
      </w:r>
    </w:p>
  </w:endnote>
  <w:endnote w:type="continuationSeparator" w:id="0">
    <w:p w14:paraId="30E9F53E" w14:textId="77777777" w:rsidR="00B268C4" w:rsidRDefault="00B268C4" w:rsidP="00C3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BA6BC" w14:textId="77777777" w:rsidR="00B268C4" w:rsidRDefault="00B268C4" w:rsidP="00C31D93">
      <w:r>
        <w:separator/>
      </w:r>
    </w:p>
  </w:footnote>
  <w:footnote w:type="continuationSeparator" w:id="0">
    <w:p w14:paraId="049F4F04" w14:textId="77777777" w:rsidR="00B268C4" w:rsidRDefault="00B268C4" w:rsidP="00C31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9DC12" w14:textId="77777777" w:rsidR="0008684C" w:rsidRDefault="00C31D93" w:rsidP="00A235AB">
    <w:pPr>
      <w:pStyle w:val="Intestazione"/>
      <w:spacing w:line="0" w:lineRule="atLeast"/>
      <w:jc w:val="center"/>
    </w:pPr>
    <w:r>
      <w:rPr>
        <w:rFonts w:ascii="Algerian" w:hAnsi="Algerian"/>
        <w:i/>
        <w:noProof/>
      </w:rPr>
      <w:drawing>
        <wp:anchor distT="0" distB="0" distL="114300" distR="114300" simplePos="0" relativeHeight="251659264" behindDoc="1" locked="0" layoutInCell="1" allowOverlap="1" wp14:anchorId="79884A1A" wp14:editId="7C8FAD92">
          <wp:simplePos x="0" y="0"/>
          <wp:positionH relativeFrom="margin">
            <wp:posOffset>1554480</wp:posOffset>
          </wp:positionH>
          <wp:positionV relativeFrom="paragraph">
            <wp:posOffset>-274955</wp:posOffset>
          </wp:positionV>
          <wp:extent cx="2016125" cy="1051560"/>
          <wp:effectExtent l="0" t="0" r="3175" b="0"/>
          <wp:wrapTight wrapText="bothSides">
            <wp:wrapPolygon edited="0">
              <wp:start x="0" y="0"/>
              <wp:lineTo x="0" y="21130"/>
              <wp:lineTo x="21430" y="21130"/>
              <wp:lineTo x="21430" y="0"/>
              <wp:lineTo x="0" y="0"/>
            </wp:wrapPolygon>
          </wp:wrapTight>
          <wp:docPr id="6" name="Immagine 32" descr="C:\Users\User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3C68F1" w14:textId="77777777" w:rsidR="0008684C" w:rsidRDefault="0008684C">
    <w:pPr>
      <w:pStyle w:val="Intestazione"/>
    </w:pPr>
  </w:p>
  <w:p w14:paraId="7B92CD8C" w14:textId="77777777" w:rsidR="00C31D93" w:rsidRDefault="00C31D93">
    <w:pPr>
      <w:pStyle w:val="Intestazione"/>
    </w:pPr>
  </w:p>
  <w:p w14:paraId="49E4788F" w14:textId="77777777" w:rsidR="00C31D93" w:rsidRDefault="00C31D93">
    <w:pPr>
      <w:pStyle w:val="Intestazione"/>
    </w:pPr>
  </w:p>
  <w:p w14:paraId="5CF1D3CC" w14:textId="77777777" w:rsidR="00C31D93" w:rsidRDefault="00C31D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91140"/>
    <w:multiLevelType w:val="hybridMultilevel"/>
    <w:tmpl w:val="0F186F22"/>
    <w:lvl w:ilvl="0" w:tplc="130050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6233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D93"/>
    <w:rsid w:val="0008684C"/>
    <w:rsid w:val="00180CCB"/>
    <w:rsid w:val="002636C6"/>
    <w:rsid w:val="002E0816"/>
    <w:rsid w:val="002F2379"/>
    <w:rsid w:val="007D2B21"/>
    <w:rsid w:val="008A5AEC"/>
    <w:rsid w:val="00906256"/>
    <w:rsid w:val="00B268C4"/>
    <w:rsid w:val="00C31D93"/>
    <w:rsid w:val="00C60941"/>
    <w:rsid w:val="00F350E7"/>
    <w:rsid w:val="00FC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CA35"/>
  <w15:chartTrackingRefBased/>
  <w15:docId w15:val="{881D6929-518F-49C1-8CD0-3D2C7368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1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1D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1D9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31D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D9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Mariantonietta Boffa</cp:lastModifiedBy>
  <cp:revision>4</cp:revision>
  <dcterms:created xsi:type="dcterms:W3CDTF">2025-02-18T11:35:00Z</dcterms:created>
  <dcterms:modified xsi:type="dcterms:W3CDTF">2025-02-18T11:45:00Z</dcterms:modified>
</cp:coreProperties>
</file>